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Zapamiętaj smaki wakacji z Appetitą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wynika z badania CBOS (*) w tym roku, podobnie jak w ubiegłym większość Polaków planuje wyjazdy wypoczynkowe. Najchętniej wyjeżdżamy na 7 do 10 dni. Planując wakacje za granicą najczęściej wybieramy Hiszpanię. Tam na turystów czeka piękna pogoda, plaże, zabytki i wspaniała hiszpańska kuchnia pełna charakterystycznych potraw, których smak pomogą po powrocie odtworzyć przyprawy Appetita.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Najbardziej znaną hiszpańską potrawą z owocami morza jest paella. Potrawa ta pochodzi z Walencji </w:t>
      </w:r>
    </w:p>
    <w:p>
      <w:r>
        <w:rPr>
          <w:rFonts w:ascii="calibri" w:hAnsi="calibri" w:eastAsia="calibri" w:cs="calibri"/>
          <w:sz w:val="24"/>
          <w:szCs w:val="24"/>
        </w:rPr>
        <w:t xml:space="preserve"> i występuję w licznych odmianach. Oparta jest przede wszystkim na ryżu z dodatkiem szafranu, który jest wykwintną, ale bardzo drogą przyprawą, którą jednak z powodzeniem można zastąpić kurkumą. Do ryżu można dodawać owoce morza, drób lub warzywa, które podsmaża się i gotuje razem z ryżem. Na koniec przyprawiamy i solimy do smaku. Najbardziej charakterystyczny dla tego dania jest sposób przygotowania w ogromnej patelni w dwoma uchwytami, którą w swojej kuchni ma każda Pani domu w Hiszpanii. Zwyczajowo danie to powinno się jeść wprost z patelni co tworzy niepowtarzalny klimat wspólnych posiłków.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Inne przysmaki, z których słynie Hiszpania to tapasy, chłodniki, owoce morza, najróżniejsze mięsa, oliwa, pomidory i jedyna w swoim rodzaju surowa szynka. Charakterystyczne dla tego regionu przyprawy to tymianek, oregano, estragon, kolendra, szafran, czosnek, gałka muszkatołowa i cynamon. Kuchnia hiszpańska jest lekka, zdrowa i niesamowicie smaczna. Hiszpania to raj dla smakoszy owoców morza u ryb. Są tam dostępne najsmaczniejsze dary mórz w naprawdę przystępnych cenach.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restauracjach szczególnie warto spróbować tuńczyka błękitnopłetwego, to ten sam gatunek ryby, której ceny na nocnych targach w Nowym Jorku czy aukcjach w Tokio sięgają setek tysięcy a nawet milionów dolarów. Oczywiście, znajdziemy go w eleganckich lokalach, ale naprawdę warto się na niego skusić. Doskonałe, ogromne krewetki, ostrygi, małże i langustynki dostępne są powszechnie.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Nasz przepis: Paella z owocami morza </w:t>
      </w:r>
    </w:p>
    <w:p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Składniki dla 5 osób.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łyżki oliwy z oliwek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duży pomidor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ząbki czosnku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400 g ryżu o okrągłych ziarnach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duża cebula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1/2 czerwonej papryki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125 ml białego wytrawnego wina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850 ml wywaru rybnego lub warzywnego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Sól do smaku, ostra i słodka mielona papryka, szafran lub kurkuma, pieprz czarny.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Cytryna pokrojona w ćwiartki do podania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Ulubione owoce morza: krewetki, małże, kalmary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Wykonanie: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patelni do paelli podsmażamy cebulę pokrojona w kostkę, czosnek, a następnie dodajemy pokrojonego pomidora i pokrojoną w drobną kostkę czerwoną paprykę. Gdy składniki zaczną się karmelizować dodajemy ryż i całość jeszcze chwilkę przysmażamy. Po chwili dolewamy tyle wywaru rybnego lub warzywnego i białego wina, żeby przykryły ryż.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10 minut gotujemy wszystko na średnim ogniu bez przykrycia. I uwaga – nie mieszamy! Po 10 minutach dodajemy ulubione i wcześniej podsmażone owoce morza, przykrywamy patelnie folią aluminiową, zmniejszamy ogień do minimum i gotujemy kolejne 7 minut. Po odstawieniu paelli z ognia dobrze jest zostawić ją pod przykryciem jeszcze na 3 minuty. Potem może ją już podawać gościom.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Potrawa najbogatszy smak uzyska z przyprawami Appetita: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Papryka słodka mielona, 20 g. cena ok. 1,60 zł.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Papryka ostra mielona, 20 g. cena ok. 1,60 zł.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Pieprz czarny mielony, 18 g. cena ok. 1,60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(*) CBOS Komunikat z badań: „Wyjazdy wypoczynkowe Polaków w 2107r. i plany na rok 2018”.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2024-04-16T05:36:35+02:00</dcterms:created>
  <dcterms:modified xsi:type="dcterms:W3CDTF">2024-04-16T05:36:35+02:00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